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70C" w:rsidRPr="00D64A6B" w:rsidRDefault="00943CCB">
      <w:pPr>
        <w:rPr>
          <w:b/>
          <w:sz w:val="48"/>
          <w:szCs w:val="48"/>
        </w:rPr>
      </w:pPr>
      <w:r w:rsidRPr="00943CCB"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204CFBE3">
            <wp:simplePos x="0" y="0"/>
            <wp:positionH relativeFrom="column">
              <wp:posOffset>3974400</wp:posOffset>
            </wp:positionH>
            <wp:positionV relativeFrom="paragraph">
              <wp:posOffset>144095</wp:posOffset>
            </wp:positionV>
            <wp:extent cx="2146300" cy="2108200"/>
            <wp:effectExtent l="0" t="0" r="0" b="0"/>
            <wp:wrapTight wrapText="bothSides">
              <wp:wrapPolygon edited="0">
                <wp:start x="0" y="0"/>
                <wp:lineTo x="0" y="21470"/>
                <wp:lineTo x="21472" y="21470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A6B">
        <w:rPr>
          <w:b/>
          <w:sz w:val="48"/>
          <w:szCs w:val="48"/>
        </w:rPr>
        <w:t>A Knotty P</w:t>
      </w:r>
      <w:r w:rsidR="00D64A6B" w:rsidRPr="00D64A6B">
        <w:rPr>
          <w:b/>
          <w:sz w:val="48"/>
          <w:szCs w:val="48"/>
        </w:rPr>
        <w:t>roblem</w:t>
      </w:r>
    </w:p>
    <w:p w:rsidR="00D64A6B" w:rsidRDefault="00D64A6B"/>
    <w:p w:rsidR="00D64A6B" w:rsidRDefault="00943CCB">
      <w:r>
        <w:rPr>
          <w:b/>
        </w:rPr>
        <w:t>Problem:</w:t>
      </w:r>
      <w:r w:rsidR="00D64A6B">
        <w:t xml:space="preserve"> find out whether the length of a string changes in a</w:t>
      </w:r>
      <w:r w:rsidR="00411573">
        <w:t xml:space="preserve"> </w:t>
      </w:r>
      <w:r w:rsidR="00411573">
        <w:rPr>
          <w:b/>
          <w:i/>
        </w:rPr>
        <w:t>predictable</w:t>
      </w:r>
      <w:r w:rsidR="00D64A6B">
        <w:t xml:space="preserve"> way with the number of knots tied in it. You will be provided with:</w:t>
      </w:r>
    </w:p>
    <w:p w:rsidR="00D64A6B" w:rsidRDefault="00D64A6B"/>
    <w:p w:rsidR="00D64A6B" w:rsidRDefault="002F2659" w:rsidP="00D64A6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4139910</wp:posOffset>
                </wp:positionH>
                <wp:positionV relativeFrom="paragraph">
                  <wp:posOffset>46495</wp:posOffset>
                </wp:positionV>
                <wp:extent cx="1828800" cy="20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2659" w:rsidRPr="002F2659" w:rsidRDefault="002F2659" w:rsidP="002F265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F2659">
                              <w:rPr>
                                <w:sz w:val="12"/>
                                <w:szCs w:val="12"/>
                              </w:rPr>
                              <w:t>Image: Wikipedia, Creative Commons.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6pt;margin-top:3.65pt;width:2in;height:1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" fillcolor="white [3201]" stroked="f" strokeweight=".5pt">
                <v:textbox>
                  <w:txbxContent>
                    <w:p w:rsidR="002F2659" w:rsidRPr="002F2659" w:rsidRDefault="002F2659" w:rsidP="002F265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F2659">
                        <w:rPr>
                          <w:sz w:val="12"/>
                          <w:szCs w:val="12"/>
                        </w:rPr>
                        <w:t>Image: Wikipedia, Creative Commons.</w:t>
                      </w:r>
                    </w:p>
                  </w:txbxContent>
                </v:textbox>
              </v:shape>
            </w:pict>
          </mc:Fallback>
        </mc:AlternateContent>
      </w:r>
      <w:r w:rsidR="00D64A6B">
        <w:t>About a metre of string</w:t>
      </w:r>
    </w:p>
    <w:p w:rsidR="00D64A6B" w:rsidRDefault="00D64A6B" w:rsidP="00D64A6B">
      <w:pPr>
        <w:pStyle w:val="ListParagraph"/>
        <w:numPr>
          <w:ilvl w:val="0"/>
          <w:numId w:val="1"/>
        </w:numPr>
      </w:pPr>
      <w:r>
        <w:t>A metre rule</w:t>
      </w:r>
    </w:p>
    <w:p w:rsidR="00D64A6B" w:rsidRDefault="00D64A6B"/>
    <w:p w:rsidR="007C60CF" w:rsidRPr="009F77FD" w:rsidRDefault="007C60CF" w:rsidP="007C60CF">
      <w:pPr>
        <w:jc w:val="center"/>
        <w:rPr>
          <w:b/>
          <w:sz w:val="28"/>
          <w:szCs w:val="28"/>
        </w:rPr>
      </w:pPr>
      <w:bookmarkStart w:id="0" w:name="_GoBack"/>
      <w:r w:rsidRPr="009F77FD">
        <w:rPr>
          <w:b/>
          <w:sz w:val="28"/>
          <w:szCs w:val="28"/>
        </w:rPr>
        <w:t xml:space="preserve">READ </w:t>
      </w:r>
      <w:r w:rsidR="00593B4D" w:rsidRPr="009F77FD">
        <w:rPr>
          <w:b/>
          <w:sz w:val="28"/>
          <w:szCs w:val="28"/>
        </w:rPr>
        <w:t xml:space="preserve">ALL </w:t>
      </w:r>
      <w:r w:rsidRPr="009F77FD">
        <w:rPr>
          <w:b/>
          <w:sz w:val="28"/>
          <w:szCs w:val="28"/>
        </w:rPr>
        <w:t>OF THIS WORKSHEET BEFORE DOING ANYTHING ELSE</w:t>
      </w:r>
    </w:p>
    <w:bookmarkEnd w:id="0"/>
    <w:p w:rsidR="007C60CF" w:rsidRDefault="007C60CF"/>
    <w:p w:rsidR="00D64A6B" w:rsidRDefault="00D64A6B">
      <w:r w:rsidRPr="00B36E57">
        <w:rPr>
          <w:b/>
        </w:rPr>
        <w:t>Describe</w:t>
      </w:r>
      <w:r>
        <w:t xml:space="preserve"> what you will do, what data you will collect, and what graph</w:t>
      </w:r>
      <w:r w:rsidR="007A4A63">
        <w:t xml:space="preserve"> </w:t>
      </w:r>
      <w:r>
        <w:t>you will plot with your data:</w:t>
      </w:r>
    </w:p>
    <w:p w:rsidR="00D64A6B" w:rsidRDefault="00D64A6B"/>
    <w:p w:rsidR="009954D0" w:rsidRPr="00D64A6B" w:rsidRDefault="009954D0" w:rsidP="009954D0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9954D0" w:rsidRPr="00D64A6B" w:rsidRDefault="009954D0" w:rsidP="009954D0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9954D0" w:rsidRPr="00D64A6B" w:rsidRDefault="009954D0" w:rsidP="009954D0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9954D0" w:rsidRPr="00D64A6B" w:rsidRDefault="009954D0" w:rsidP="009954D0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9954D0" w:rsidRPr="00D64A6B" w:rsidRDefault="009954D0" w:rsidP="009954D0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9954D0" w:rsidRPr="00D64A6B" w:rsidRDefault="009954D0" w:rsidP="009954D0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9954D0" w:rsidRPr="00D64A6B" w:rsidRDefault="009954D0" w:rsidP="009954D0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9954D0" w:rsidRPr="00D64A6B" w:rsidRDefault="009954D0" w:rsidP="009954D0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9954D0" w:rsidRPr="00D64A6B" w:rsidRDefault="009954D0" w:rsidP="009954D0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9954D0" w:rsidRPr="00D64A6B" w:rsidRDefault="009954D0" w:rsidP="009954D0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9954D0" w:rsidRPr="00D64A6B" w:rsidRDefault="009954D0" w:rsidP="00D64A6B">
      <w:pPr>
        <w:spacing w:line="360" w:lineRule="auto"/>
        <w:rPr>
          <w:sz w:val="20"/>
          <w:szCs w:val="20"/>
        </w:rPr>
      </w:pPr>
    </w:p>
    <w:p w:rsidR="00D64A6B" w:rsidRPr="009954D0" w:rsidRDefault="00D64A6B">
      <w:r w:rsidRPr="009954D0">
        <w:t>Draw your table of results below</w:t>
      </w:r>
      <w:r w:rsidR="001C3A33">
        <w:t>,</w:t>
      </w:r>
      <w:r w:rsidR="002F2659">
        <w:t xml:space="preserve"> and plot your graph on the</w:t>
      </w:r>
      <w:r w:rsidR="001E1310">
        <w:t xml:space="preserve"> </w:t>
      </w:r>
      <w:r w:rsidR="00796B52">
        <w:t>separate</w:t>
      </w:r>
      <w:r w:rsidR="002F2659">
        <w:t xml:space="preserve"> sheet of graph paper</w:t>
      </w:r>
      <w:r w:rsidRPr="009954D0">
        <w:t>:</w:t>
      </w:r>
    </w:p>
    <w:p w:rsidR="009954D0" w:rsidRDefault="009954D0">
      <w:r>
        <w:br w:type="page"/>
      </w:r>
    </w:p>
    <w:p w:rsidR="00A21DDC" w:rsidRDefault="001E1310">
      <w:r>
        <w:lastRenderedPageBreak/>
        <w:t xml:space="preserve">Give </w:t>
      </w:r>
      <w:r w:rsidR="00A21DDC">
        <w:rPr>
          <w:b/>
        </w:rPr>
        <w:t xml:space="preserve">three </w:t>
      </w:r>
      <w:r w:rsidR="008F7297">
        <w:t>reasons why it i</w:t>
      </w:r>
      <w:r w:rsidR="00A21DDC">
        <w:t>s useful to draw a graph of data:</w:t>
      </w:r>
    </w:p>
    <w:p w:rsidR="00A21DDC" w:rsidRDefault="00A21DDC"/>
    <w:p w:rsidR="00A21DDC" w:rsidRPr="00D64A6B" w:rsidRDefault="00A21DDC" w:rsidP="00A21DDC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A21DDC" w:rsidRPr="00D64A6B" w:rsidRDefault="00A21DDC" w:rsidP="00A21DDC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A21DDC" w:rsidRPr="00A21DDC" w:rsidRDefault="00A21DDC" w:rsidP="00A21DDC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A21DDC" w:rsidRDefault="00A21DDC"/>
    <w:p w:rsidR="00D64A6B" w:rsidRDefault="009954D0">
      <w:r>
        <w:t xml:space="preserve">What does the </w:t>
      </w:r>
      <w:r w:rsidRPr="005064AB">
        <w:rPr>
          <w:b/>
        </w:rPr>
        <w:t>y-intercept</w:t>
      </w:r>
      <w:r>
        <w:t xml:space="preserve"> of your graph represent?</w:t>
      </w:r>
    </w:p>
    <w:p w:rsidR="009954D0" w:rsidRDefault="009954D0"/>
    <w:p w:rsidR="009954D0" w:rsidRPr="00D64A6B" w:rsidRDefault="009954D0" w:rsidP="009954D0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9954D0" w:rsidRDefault="009954D0"/>
    <w:p w:rsidR="009954D0" w:rsidRDefault="009954D0">
      <w:r>
        <w:t xml:space="preserve">What does the </w:t>
      </w:r>
      <w:r w:rsidRPr="005064AB">
        <w:rPr>
          <w:b/>
        </w:rPr>
        <w:t xml:space="preserve">gradient </w:t>
      </w:r>
      <w:r>
        <w:t>of your graph represent?</w:t>
      </w:r>
    </w:p>
    <w:p w:rsidR="009954D0" w:rsidRDefault="009954D0"/>
    <w:p w:rsidR="009954D0" w:rsidRPr="00D64A6B" w:rsidRDefault="009954D0" w:rsidP="009954D0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9954D0" w:rsidRDefault="009954D0"/>
    <w:p w:rsidR="009954D0" w:rsidRDefault="009954D0">
      <w:r>
        <w:t xml:space="preserve">Using information from your graph, </w:t>
      </w:r>
      <w:r w:rsidRPr="005064AB">
        <w:rPr>
          <w:b/>
        </w:rPr>
        <w:t>write an equation</w:t>
      </w:r>
      <w:r>
        <w:t xml:space="preserve"> that describes the relationship between the length of a string and number of knots in it:</w:t>
      </w:r>
    </w:p>
    <w:p w:rsidR="009954D0" w:rsidRDefault="009954D0"/>
    <w:p w:rsidR="009954D0" w:rsidRDefault="009954D0" w:rsidP="009954D0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68507E" w:rsidRDefault="0068507E" w:rsidP="009954D0">
      <w:pPr>
        <w:spacing w:line="360" w:lineRule="auto"/>
        <w:rPr>
          <w:sz w:val="20"/>
          <w:szCs w:val="20"/>
        </w:rPr>
      </w:pPr>
    </w:p>
    <w:p w:rsidR="007A4A63" w:rsidRDefault="0068507E">
      <w:r w:rsidRPr="005064AB">
        <w:rPr>
          <w:b/>
        </w:rPr>
        <w:t>Why</w:t>
      </w:r>
      <w:r>
        <w:t xml:space="preserve"> do you think the length of the string changes in this way?</w:t>
      </w:r>
    </w:p>
    <w:p w:rsidR="007A4A63" w:rsidRDefault="007A4A63"/>
    <w:p w:rsidR="007A4A63" w:rsidRPr="00D64A6B" w:rsidRDefault="007A4A63" w:rsidP="007A4A63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68507E" w:rsidRPr="00D64A6B" w:rsidRDefault="0068507E" w:rsidP="0068507E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68507E" w:rsidRPr="00D64A6B" w:rsidRDefault="0068507E" w:rsidP="0068507E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7A4A63" w:rsidRDefault="007A4A63"/>
    <w:p w:rsidR="00E04CB2" w:rsidRDefault="00E04CB2" w:rsidP="00E04CB2">
      <w:r>
        <w:t xml:space="preserve">Discuss any </w:t>
      </w:r>
      <w:r w:rsidRPr="005064AB">
        <w:rPr>
          <w:b/>
        </w:rPr>
        <w:t>uncertainties</w:t>
      </w:r>
      <w:r>
        <w:t xml:space="preserve"> in your data </w:t>
      </w:r>
      <w:r w:rsidR="00BA65B6">
        <w:t xml:space="preserve">(giving numerical values) </w:t>
      </w:r>
      <w:r>
        <w:t>and suggest ways of reducing them:</w:t>
      </w:r>
    </w:p>
    <w:p w:rsidR="00E04CB2" w:rsidRDefault="00E04CB2" w:rsidP="00E04CB2"/>
    <w:p w:rsidR="00E04CB2" w:rsidRPr="00D64A6B" w:rsidRDefault="00E04CB2" w:rsidP="00E04CB2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E04CB2" w:rsidRDefault="00E04CB2" w:rsidP="00E04CB2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E04CB2" w:rsidRPr="00D64A6B" w:rsidRDefault="00E04CB2" w:rsidP="00E04CB2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E04CB2" w:rsidRPr="00D64A6B" w:rsidRDefault="00E04CB2" w:rsidP="00E04CB2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68507E" w:rsidRPr="00D64A6B" w:rsidRDefault="0068507E" w:rsidP="0068507E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68507E" w:rsidRPr="00D64A6B" w:rsidRDefault="0068507E" w:rsidP="0068507E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E04CB2" w:rsidRDefault="00E04CB2" w:rsidP="00E04CB2">
      <w:pPr>
        <w:spacing w:line="360" w:lineRule="auto"/>
        <w:rPr>
          <w:sz w:val="20"/>
          <w:szCs w:val="20"/>
        </w:rPr>
      </w:pPr>
    </w:p>
    <w:p w:rsidR="0068507E" w:rsidRDefault="0068507E" w:rsidP="0068507E">
      <w:r>
        <w:t xml:space="preserve">Do you think the equation you obtained above could be applied to strings or rope of any </w:t>
      </w:r>
      <w:r w:rsidRPr="005064AB">
        <w:rPr>
          <w:b/>
          <w:i/>
        </w:rPr>
        <w:t>thickness</w:t>
      </w:r>
      <w:r>
        <w:t>? Explain your answer and suggest how you could test it:</w:t>
      </w:r>
    </w:p>
    <w:p w:rsidR="0068507E" w:rsidRDefault="0068507E" w:rsidP="0068507E"/>
    <w:p w:rsidR="0068507E" w:rsidRPr="00D64A6B" w:rsidRDefault="0068507E" w:rsidP="0068507E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68507E" w:rsidRDefault="0068507E" w:rsidP="0068507E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68507E" w:rsidRPr="00D64A6B" w:rsidRDefault="0068507E" w:rsidP="0068507E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68507E" w:rsidRPr="00D64A6B" w:rsidRDefault="0068507E" w:rsidP="0068507E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68507E" w:rsidRPr="00D64A6B" w:rsidRDefault="0068507E" w:rsidP="0068507E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p w:rsidR="00E04CB2" w:rsidRPr="0068507E" w:rsidRDefault="0068507E" w:rsidP="0068507E">
      <w:pPr>
        <w:spacing w:line="360" w:lineRule="auto"/>
        <w:rPr>
          <w:sz w:val="20"/>
          <w:szCs w:val="20"/>
        </w:rPr>
      </w:pPr>
      <w:r w:rsidRPr="00D64A6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64A6B">
        <w:rPr>
          <w:sz w:val="20"/>
          <w:szCs w:val="20"/>
        </w:rPr>
        <w:t>………………………………………………….…………………………</w:t>
      </w:r>
    </w:p>
    <w:sectPr w:rsidR="00E04CB2" w:rsidRPr="0068507E" w:rsidSect="009954D0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B5BFE"/>
    <w:multiLevelType w:val="hybridMultilevel"/>
    <w:tmpl w:val="EC80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6B"/>
    <w:rsid w:val="001129C6"/>
    <w:rsid w:val="001C3A33"/>
    <w:rsid w:val="001E1310"/>
    <w:rsid w:val="002B3AB7"/>
    <w:rsid w:val="002F2659"/>
    <w:rsid w:val="00411573"/>
    <w:rsid w:val="004C3C3D"/>
    <w:rsid w:val="004E7C8D"/>
    <w:rsid w:val="005064AB"/>
    <w:rsid w:val="0057158A"/>
    <w:rsid w:val="00593B4D"/>
    <w:rsid w:val="0064170C"/>
    <w:rsid w:val="0065702A"/>
    <w:rsid w:val="0068507E"/>
    <w:rsid w:val="00796B52"/>
    <w:rsid w:val="007A4A63"/>
    <w:rsid w:val="007C60CF"/>
    <w:rsid w:val="008F7297"/>
    <w:rsid w:val="0093215B"/>
    <w:rsid w:val="00943CCB"/>
    <w:rsid w:val="009954D0"/>
    <w:rsid w:val="009F74F2"/>
    <w:rsid w:val="009F77FD"/>
    <w:rsid w:val="00A21DDC"/>
    <w:rsid w:val="00B36E57"/>
    <w:rsid w:val="00B6242A"/>
    <w:rsid w:val="00BA65B6"/>
    <w:rsid w:val="00C83C68"/>
    <w:rsid w:val="00D64A6B"/>
    <w:rsid w:val="00D80AB0"/>
    <w:rsid w:val="00E04CB2"/>
    <w:rsid w:val="00F2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52F9B"/>
  <w15:chartTrackingRefBased/>
  <w15:docId w15:val="{39D03F8B-9FC5-F04A-B6CE-CFD10551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alom shaha</dc:creator>
  <cp:keywords/>
  <dc:description/>
  <cp:lastModifiedBy>alom shaha</cp:lastModifiedBy>
  <cp:revision>31</cp:revision>
  <dcterms:created xsi:type="dcterms:W3CDTF">2018-10-19T06:11:00Z</dcterms:created>
  <dcterms:modified xsi:type="dcterms:W3CDTF">2018-10-29T15:59:00Z</dcterms:modified>
</cp:coreProperties>
</file>